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A05E5F" w14:textId="77777777" w:rsidR="00C051E9" w:rsidRPr="00360840" w:rsidRDefault="00495B6E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b/>
          <w:noProof/>
          <w:sz w:val="52"/>
          <w:szCs w:val="52"/>
        </w:rPr>
        <w:pict w14:anchorId="4FA6F171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42.1pt;margin-top:-17.35pt;width:170.2pt;height:31.4pt;z-index:-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" filled="f" stroked="f" strokeweight="0">
            <v:stroke endcap="round"/>
            <v:textbox style="mso-next-textbox:#テキスト ボックス 2">
              <w:txbxContent>
                <w:p w14:paraId="25A07910" w14:textId="21EEB9ED" w:rsidR="00EE1E34" w:rsidRPr="0041120C" w:rsidRDefault="0041120C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（</w:t>
                  </w:r>
                  <w:r w:rsidR="00E35796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編入・</w:t>
                  </w:r>
                  <w:r w:rsidR="00EE1E34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出願書類</w:t>
                  </w: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No.4）</w:t>
                  </w:r>
                </w:p>
                <w:p w14:paraId="1851193B" w14:textId="77777777" w:rsidR="00EE1E34" w:rsidRPr="0041120C" w:rsidRDefault="00EE1E34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  <w:p w14:paraId="7A41ABAB" w14:textId="77777777" w:rsidR="0052588D" w:rsidRPr="0041120C" w:rsidRDefault="0052588D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  <w:bookmarkEnd w:id="0"/>
              </w:txbxContent>
            </v:textbox>
          </v:shape>
        </w:pict>
      </w:r>
      <w:r>
        <w:rPr>
          <w:noProof/>
        </w:rPr>
        <w:pict w14:anchorId="52896061">
          <v:shape id="_x0000_s1032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Tk1w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" filled="f" stroked="f">
            <v:textbox style="mso-fit-shape-to-text:t">
              <w:txbxContent>
                <w:p w14:paraId="437010B9" w14:textId="77777777" w:rsidR="00393FD2" w:rsidRPr="00680FF8" w:rsidRDefault="00393FD2">
                  <w:pPr>
                    <w:rPr>
                      <w:sz w:val="25"/>
                      <w:szCs w:val="25"/>
                    </w:rPr>
                  </w:pPr>
                  <w:r w:rsidRPr="00680FF8">
                    <w:rPr>
                      <w:rFonts w:hint="eastAsia"/>
                      <w:sz w:val="25"/>
                      <w:szCs w:val="25"/>
                    </w:rPr>
                    <w:t>201</w:t>
                  </w:r>
                  <w:r w:rsidR="00E35796">
                    <w:rPr>
                      <w:rFonts w:hint="eastAsia"/>
                      <w:sz w:val="25"/>
                      <w:szCs w:val="25"/>
                    </w:rPr>
                    <w:t>8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>年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月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日</w:t>
                  </w:r>
                </w:p>
              </w:txbxContent>
            </v:textbox>
          </v:shape>
        </w:pict>
      </w:r>
      <w:r>
        <w:rPr>
          <w:noProof/>
        </w:rPr>
        <w:pict w14:anchorId="7B434B64">
          <v:shape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" filled="f" stroked="f">
            <v:textbox>
              <w:txbxContent>
                <w:p w14:paraId="1FC919BF" w14:textId="77777777" w:rsidR="00393FD2" w:rsidRPr="00393FD2" w:rsidRDefault="00393FD2" w:rsidP="00393FD2">
                  <w:pPr>
                    <w:jc w:val="distribute"/>
                    <w:rPr>
                      <w:sz w:val="18"/>
                    </w:rPr>
                  </w:pPr>
                  <w:r w:rsidRPr="00393FD2">
                    <w:rPr>
                      <w:rFonts w:ascii="ＭＳ 明朝" w:hAnsi="ＭＳ 明朝" w:hint="eastAsia"/>
                      <w:b/>
                      <w:sz w:val="44"/>
                      <w:szCs w:val="52"/>
                    </w:rPr>
                    <w:t>推薦書</w:t>
                  </w:r>
                </w:p>
              </w:txbxContent>
            </v:textbox>
          </v:shape>
        </w:pict>
      </w:r>
    </w:p>
    <w:p w14:paraId="49515B4C" w14:textId="77777777" w:rsidR="00393FD2" w:rsidRDefault="00393FD2" w:rsidP="00393FD2"/>
    <w:p w14:paraId="512844F4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10EA3663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</w:p>
    <w:p w14:paraId="04351D1B" w14:textId="77777777" w:rsidR="00393FD2" w:rsidRDefault="00495B6E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5FB03995">
          <v:shape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" filled="f" stroked="f">
            <v:textbox style="mso-fit-shape-to-text:t">
              <w:txbxContent>
                <w:p w14:paraId="3090A59F" w14:textId="77777777" w:rsidR="00393FD2" w:rsidRPr="00393FD2" w:rsidRDefault="00393FD2" w:rsidP="00CC64F6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CC64F6">
                    <w:rPr>
                      <w:rFonts w:ascii="ＭＳ 明朝" w:hAnsi="ＭＳ 明朝"/>
                      <w:kern w:val="0"/>
                      <w:sz w:val="24"/>
                    </w:rPr>
                    <w:t>松山大学</w:t>
                  </w:r>
                  <w:r w:rsidR="00CC64F6" w:rsidRPr="00CC64F6">
                    <w:rPr>
                      <w:rFonts w:ascii="ＭＳ 明朝" w:hAnsi="ＭＳ 明朝" w:hint="eastAsia"/>
                      <w:kern w:val="0"/>
                      <w:sz w:val="24"/>
                    </w:rPr>
                    <w:t>学長</w:t>
                  </w:r>
                  <w:r w:rsidR="00CC64F6">
                    <w:rPr>
                      <w:rFonts w:ascii="ＭＳ 明朝" w:hAnsi="ＭＳ 明朝" w:hint="eastAsia"/>
                      <w:kern w:val="0"/>
                      <w:sz w:val="24"/>
                    </w:rPr>
                    <w:t>殿</w:t>
                  </w:r>
                </w:p>
              </w:txbxContent>
            </v:textbox>
          </v:shape>
        </w:pict>
      </w:r>
    </w:p>
    <w:p w14:paraId="04AA3D93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14:paraId="1208DCB0" w14:textId="77777777" w:rsidR="00432480" w:rsidRPr="004262A1" w:rsidRDefault="00495B6E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069DE585">
          <v:shape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U63AIAANI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" filled="f" stroked="f">
            <v:textbox>
              <w:txbxContent>
                <w:p w14:paraId="6B4BA7DF" w14:textId="77777777" w:rsidR="00CC64F6" w:rsidRDefault="00CC64F6" w:rsidP="00EF041C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3"/>
                      <w:w w:val="91"/>
                      <w:kern w:val="0"/>
                      <w:sz w:val="22"/>
                      <w:fitText w:val="1100" w:id="1210218496"/>
                    </w:rPr>
                    <w:t>学校所在</w:t>
                  </w:r>
                  <w:r w:rsidRPr="00B2461A">
                    <w:rPr>
                      <w:rFonts w:hint="eastAsia"/>
                      <w:w w:val="91"/>
                      <w:kern w:val="0"/>
                      <w:sz w:val="22"/>
                      <w:fitText w:val="1100" w:id="1210218496"/>
                    </w:rPr>
                    <w:t>地</w:t>
                  </w:r>
                  <w:r w:rsidR="00EF041C">
                    <w:rPr>
                      <w:rFonts w:hint="eastAsia"/>
                      <w:sz w:val="22"/>
                    </w:rPr>
                    <w:t xml:space="preserve">　</w:t>
                  </w:r>
                </w:p>
                <w:p w14:paraId="50741131" w14:textId="77777777" w:rsid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0FC47652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10"/>
                      <w:kern w:val="0"/>
                      <w:sz w:val="22"/>
                      <w:fitText w:val="1100" w:id="1210218497"/>
                    </w:rPr>
                    <w:t>学校</w:t>
                  </w:r>
                  <w:r w:rsidRPr="00B2461A">
                    <w:rPr>
                      <w:rFonts w:hint="eastAsia"/>
                      <w:kern w:val="0"/>
                      <w:sz w:val="22"/>
                      <w:fitText w:val="1100" w:id="1210218497"/>
                    </w:rPr>
                    <w:t>名</w:t>
                  </w:r>
                  <w:r w:rsidRPr="00EF041C">
                    <w:rPr>
                      <w:rFonts w:hint="eastAsia"/>
                      <w:sz w:val="22"/>
                    </w:rPr>
                    <w:t xml:space="preserve">　　　　　　　　　　</w:t>
                  </w:r>
                </w:p>
                <w:p w14:paraId="7EFBE261" w14:textId="77777777" w:rsidR="00EF041C" w:rsidRP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2028A517" w14:textId="77777777" w:rsid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</w:p>
                <w:p w14:paraId="525234F4" w14:textId="77777777" w:rsidR="00CC64F6" w:rsidRP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職・氏　名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EF041C">
                    <w:rPr>
                      <w:rFonts w:hint="eastAsia"/>
                      <w:sz w:val="24"/>
                    </w:rPr>
                    <w:t xml:space="preserve">　　　　　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</w:t>
                  </w:r>
                  <w:r w:rsidR="00CC64F6" w:rsidRPr="00C573D2">
                    <w:rPr>
                      <w:rFonts w:hint="eastAsia"/>
                      <w:sz w:val="22"/>
                    </w:rPr>
                    <w:t xml:space="preserve">　　</w:t>
                  </w:r>
                  <w:r w:rsidR="00CC64F6" w:rsidRPr="00C573D2">
                    <w:rPr>
                      <w:rFonts w:hint="eastAsia"/>
                      <w:sz w:val="24"/>
                    </w:rPr>
                    <w:t>印</w:t>
                  </w:r>
                </w:p>
                <w:p w14:paraId="36C64710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6FA10328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0F030747" w14:textId="77777777" w:rsidR="00EF041C" w:rsidRDefault="00EF041C" w:rsidP="004945A1">
                  <w:pPr>
                    <w:spacing w:line="240" w:lineRule="exact"/>
                    <w:rPr>
                      <w:sz w:val="24"/>
                    </w:rPr>
                  </w:pPr>
                </w:p>
                <w:p w14:paraId="023AD815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9070CD2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E83E008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436639B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597FCD5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2CB7B2D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33415AA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D402C7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51F76D22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3E605B3E" w14:textId="77777777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1C229456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A158B1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D47A02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7759745E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03830CE4" w14:textId="77777777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3DD22B97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42DF19FF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03F512D3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924E3B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924E3B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DFCB31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0440E55A" w14:textId="7777777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5592447E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675A826B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4A2B40" w14:textId="77777777" w:rsidR="00C36FB8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平成</w:t>
                  </w:r>
                </w:p>
                <w:p w14:paraId="3669EAB3" w14:textId="77777777" w:rsidR="00C36FB8" w:rsidRPr="00C2337B" w:rsidRDefault="004F2B47" w:rsidP="004F2B47">
                  <w:pPr>
                    <w:spacing w:line="160" w:lineRule="exact"/>
                    <w:jc w:val="center"/>
                    <w:rPr>
                      <w:rFonts w:ascii="ＭＳ 明朝" w:hAnsi="ＭＳ 明朝"/>
                      <w:b/>
                      <w:sz w:val="16"/>
                      <w:szCs w:val="21"/>
                    </w:rPr>
                  </w:pPr>
                  <w:r w:rsidRPr="00C2337B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</w:p>
                <w:p w14:paraId="185DB490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昭和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E4C27D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C062EDF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48AB53FC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6FC1BD6A" w14:textId="77777777"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14:paraId="768C87A9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83D5DDA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546269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F4484F7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2ADE473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421FF1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7451EF4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1C1568C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2225E1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6140D98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A5A466D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44CA502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B62F64D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E8FA0C6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7177345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19ADDF68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19937C9" w14:textId="77777777" w:rsidR="00432480" w:rsidRDefault="00FB328F" w:rsidP="00653DBE">
      <w:pPr>
        <w:pStyle w:val="a4"/>
        <w:spacing w:line="320" w:lineRule="exact"/>
        <w:ind w:leftChars="0" w:left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2"/>
          <w:szCs w:val="23"/>
        </w:rPr>
        <w:t xml:space="preserve">　</w:t>
      </w:r>
    </w:p>
    <w:p w14:paraId="3DFDE0D4" w14:textId="77777777" w:rsidR="00653DBE" w:rsidRPr="00653DBE" w:rsidRDefault="00495B6E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w:pict w14:anchorId="727AD15E">
          <v:shape id="_x0000_s1031" type="#_x0000_t202" style="position:absolute;left:0;text-align:left;margin-left:321.7pt;margin-top:3.1pt;width:181.8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VO2gIAANE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" filled="f" stroked="f">
            <v:textbox>
              <w:txbxContent>
                <w:p w14:paraId="242FE4EC" w14:textId="77777777" w:rsidR="00505EA2" w:rsidRPr="00653DBE" w:rsidRDefault="00505EA2" w:rsidP="00505EA2">
                  <w:pPr>
                    <w:pStyle w:val="a4"/>
                    <w:ind w:leftChars="0" w:left="360" w:rightChars="-135" w:right="-283"/>
                    <w:rPr>
                      <w:rFonts w:ascii="ＭＳ 明朝" w:hAnsi="ＭＳ 明朝"/>
                      <w:sz w:val="22"/>
                      <w:szCs w:val="21"/>
                    </w:rPr>
                  </w:pPr>
                  <w:r w:rsidRPr="00653DBE">
                    <w:rPr>
                      <w:sz w:val="18"/>
                      <w:szCs w:val="16"/>
                    </w:rPr>
                    <w:t>201</w:t>
                  </w:r>
                  <w:r w:rsidR="00E35796">
                    <w:rPr>
                      <w:rFonts w:hint="eastAsia"/>
                      <w:sz w:val="18"/>
                      <w:szCs w:val="16"/>
                    </w:rPr>
                    <w:t>9</w:t>
                  </w:r>
                  <w:r>
                    <w:rPr>
                      <w:sz w:val="18"/>
                      <w:szCs w:val="16"/>
                    </w:rPr>
                    <w:t xml:space="preserve"> </w:t>
                  </w:r>
                  <w:r w:rsidRPr="00653DBE">
                    <w:rPr>
                      <w:rFonts w:ascii="ＭＳ 明朝" w:hAnsi="ＭＳ 明朝" w:hint="eastAsia"/>
                      <w:sz w:val="18"/>
                      <w:szCs w:val="16"/>
                    </w:rPr>
                    <w:t>松山大学</w:t>
                  </w:r>
                  <w:r w:rsidR="00FB328F">
                    <w:rPr>
                      <w:rFonts w:ascii="ＭＳ 明朝" w:hAnsi="ＭＳ 明朝" w:hint="eastAsia"/>
                      <w:sz w:val="18"/>
                      <w:szCs w:val="16"/>
                    </w:rPr>
                    <w:t xml:space="preserve">　一般公募推薦編入</w:t>
                  </w:r>
                </w:p>
                <w:p w14:paraId="5C6E0A60" w14:textId="77777777" w:rsidR="00505EA2" w:rsidRDefault="00505EA2"/>
              </w:txbxContent>
            </v:textbox>
          </v:shape>
        </w:pict>
      </w:r>
    </w:p>
    <w:sectPr w:rsidR="00653DBE" w:rsidRPr="00653DBE" w:rsidSect="0041120C">
      <w:pgSz w:w="11900" w:h="16820"/>
      <w:pgMar w:top="720" w:right="1134" w:bottom="720" w:left="1134" w:header="851" w:footer="992" w:gutter="0"/>
      <w:cols w:space="425"/>
      <w:docGrid w:type="lines" w:linePitch="358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7E1C97" w14:textId="77777777" w:rsidR="00495B6E" w:rsidRDefault="00495B6E" w:rsidP="00360840">
      <w:r>
        <w:separator/>
      </w:r>
    </w:p>
  </w:endnote>
  <w:endnote w:type="continuationSeparator" w:id="0">
    <w:p w14:paraId="22385C6E" w14:textId="77777777" w:rsidR="00495B6E" w:rsidRDefault="00495B6E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5A00DB8" w14:textId="77777777" w:rsidR="00495B6E" w:rsidRDefault="00495B6E" w:rsidP="00360840">
      <w:r>
        <w:separator/>
      </w:r>
    </w:p>
  </w:footnote>
  <w:footnote w:type="continuationSeparator" w:id="0">
    <w:p w14:paraId="00D3B43B" w14:textId="77777777" w:rsidR="00495B6E" w:rsidRDefault="00495B6E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CCD"/>
    <w:rsid w:val="00055CCD"/>
    <w:rsid w:val="000A7E57"/>
    <w:rsid w:val="000D11EA"/>
    <w:rsid w:val="00111D5A"/>
    <w:rsid w:val="00153AC7"/>
    <w:rsid w:val="00184CCF"/>
    <w:rsid w:val="001D578C"/>
    <w:rsid w:val="001F3FC8"/>
    <w:rsid w:val="002200A2"/>
    <w:rsid w:val="002633D4"/>
    <w:rsid w:val="002B1AC2"/>
    <w:rsid w:val="003478F6"/>
    <w:rsid w:val="00360840"/>
    <w:rsid w:val="0038715A"/>
    <w:rsid w:val="00393FD2"/>
    <w:rsid w:val="0039797E"/>
    <w:rsid w:val="003E4CA3"/>
    <w:rsid w:val="0041120C"/>
    <w:rsid w:val="00412F38"/>
    <w:rsid w:val="004262A1"/>
    <w:rsid w:val="00432480"/>
    <w:rsid w:val="00461032"/>
    <w:rsid w:val="0046655C"/>
    <w:rsid w:val="00471F04"/>
    <w:rsid w:val="004945A1"/>
    <w:rsid w:val="00495B6E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A5C1D"/>
    <w:rsid w:val="007D5AE2"/>
    <w:rsid w:val="007E4B12"/>
    <w:rsid w:val="008208AA"/>
    <w:rsid w:val="00822A8F"/>
    <w:rsid w:val="008645EE"/>
    <w:rsid w:val="00883532"/>
    <w:rsid w:val="008862BA"/>
    <w:rsid w:val="008B61D8"/>
    <w:rsid w:val="008C7DDE"/>
    <w:rsid w:val="00924E3B"/>
    <w:rsid w:val="0094119E"/>
    <w:rsid w:val="00970406"/>
    <w:rsid w:val="009E1590"/>
    <w:rsid w:val="009F33E3"/>
    <w:rsid w:val="00A52154"/>
    <w:rsid w:val="00A70A58"/>
    <w:rsid w:val="00A839A2"/>
    <w:rsid w:val="00AF33DB"/>
    <w:rsid w:val="00AF7116"/>
    <w:rsid w:val="00B2461A"/>
    <w:rsid w:val="00B44E75"/>
    <w:rsid w:val="00B92F11"/>
    <w:rsid w:val="00C051E9"/>
    <w:rsid w:val="00C0670E"/>
    <w:rsid w:val="00C2337B"/>
    <w:rsid w:val="00C36FB8"/>
    <w:rsid w:val="00C45AFB"/>
    <w:rsid w:val="00C573D2"/>
    <w:rsid w:val="00C84498"/>
    <w:rsid w:val="00CC64F6"/>
    <w:rsid w:val="00CE2882"/>
    <w:rsid w:val="00D678DD"/>
    <w:rsid w:val="00D900AC"/>
    <w:rsid w:val="00D92435"/>
    <w:rsid w:val="00DB652B"/>
    <w:rsid w:val="00DC6B20"/>
    <w:rsid w:val="00DE1245"/>
    <w:rsid w:val="00DE7FC1"/>
    <w:rsid w:val="00E35796"/>
    <w:rsid w:val="00E56A30"/>
    <w:rsid w:val="00E61221"/>
    <w:rsid w:val="00E87A32"/>
    <w:rsid w:val="00EB1E59"/>
    <w:rsid w:val="00EE1E34"/>
    <w:rsid w:val="00EF041C"/>
    <w:rsid w:val="00F162F2"/>
    <w:rsid w:val="00F3350F"/>
    <w:rsid w:val="00F90F4B"/>
    <w:rsid w:val="00FB328F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7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</dc:creator>
  <cp:lastModifiedBy>白鳥結香</cp:lastModifiedBy>
  <cp:revision>12</cp:revision>
  <cp:lastPrinted>2018-05-28T00:46:00Z</cp:lastPrinted>
  <dcterms:created xsi:type="dcterms:W3CDTF">2016-08-07T23:23:00Z</dcterms:created>
  <dcterms:modified xsi:type="dcterms:W3CDTF">2018-05-28T00:47:00Z</dcterms:modified>
</cp:coreProperties>
</file>